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eastAsia="zh-CN"/>
              </w:rPr>
              <w:t>复习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/>
                <w:sz w:val="21"/>
                <w:szCs w:val="21"/>
                <w:lang w:eastAsia="zh-CN"/>
              </w:rPr>
              <w:t>2树之歌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/>
                <w:sz w:val="21"/>
                <w:szCs w:val="21"/>
                <w:lang w:eastAsia="zh-CN"/>
              </w:rPr>
              <w:t>，背诵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2自主阅读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选做：说一说书本P19三句话的意思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</w:rPr>
              <w:t>口算练习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/>
                <w:sz w:val="21"/>
                <w:szCs w:val="21"/>
              </w:rPr>
              <w:t>按图说一说，把（）看成一份，（）有这样的（）份，（）是（）的（）倍，算式是（）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选做：预习《10的乘法》，记录预习中遇到的困难。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</w:rPr>
              <w:t>背诵P11课文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/>
                <w:sz w:val="21"/>
                <w:szCs w:val="21"/>
              </w:rPr>
              <w:t>记忆P10重点词汇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选做：设计Ee、Ff单词卡片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1预习《3拍手歌》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2背诵古诗《梅花》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口算练习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说一说10的乘法的计算方式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选做：</w:t>
            </w:r>
            <w:r>
              <w:rPr>
                <w:rFonts w:hint="default"/>
                <w:sz w:val="21"/>
                <w:szCs w:val="21"/>
              </w:rPr>
              <w:t>预习《5的乘法》，记录预习中遇到的困难。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背诵P12课文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朗读P10、P13课文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选做：选择其中一篇课文，演一演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复习课文《3拍手歌》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口算练习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课文《4田家四季歌》，熟读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1口算练习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2背出5的乘法口诀，用课本P19④编题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选做：</w:t>
            </w:r>
            <w:r>
              <w:rPr>
                <w:rFonts w:hint="default"/>
                <w:sz w:val="21"/>
                <w:szCs w:val="21"/>
              </w:rPr>
              <w:t>预习《2的乘法》，记录预习中遇到的困难。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</w:rPr>
              <w:t>熟读M1U3重点内容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选做：根据本单元重点内容，制作思维导图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eastAsia="zh-CN"/>
              </w:rPr>
              <w:t>复习《田家四季歌》，背诵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2自主阅读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1口算练习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2背出2的乘法口诀，用课本P21④编题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选做：</w:t>
            </w:r>
            <w:r>
              <w:rPr>
                <w:rFonts w:hint="default"/>
                <w:sz w:val="21"/>
                <w:szCs w:val="21"/>
              </w:rPr>
              <w:t>预习《4的乘法》，记录预习中遇到的困难。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1.自主复习M1U3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2.预习M2U1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选做：延伸阅读主题1：Greetings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jJiYjQxNTkzOWFmYTlmYjhjYjE1MjdiMjE5N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EA350D2"/>
    <w:rsid w:val="0FFBD0B6"/>
    <w:rsid w:val="10A4342F"/>
    <w:rsid w:val="12123B6C"/>
    <w:rsid w:val="13966F47"/>
    <w:rsid w:val="159319C5"/>
    <w:rsid w:val="1A8D1BF0"/>
    <w:rsid w:val="1BD165D9"/>
    <w:rsid w:val="1E1F2634"/>
    <w:rsid w:val="1F770A01"/>
    <w:rsid w:val="221A2B68"/>
    <w:rsid w:val="259154A5"/>
    <w:rsid w:val="2AB57743"/>
    <w:rsid w:val="2E7F5F55"/>
    <w:rsid w:val="2FD63888"/>
    <w:rsid w:val="2FDD864E"/>
    <w:rsid w:val="2FF70FCA"/>
    <w:rsid w:val="336C0637"/>
    <w:rsid w:val="36D663C9"/>
    <w:rsid w:val="384744D9"/>
    <w:rsid w:val="3A0E4421"/>
    <w:rsid w:val="3B5030EA"/>
    <w:rsid w:val="3FD31E11"/>
    <w:rsid w:val="3FFEC5AF"/>
    <w:rsid w:val="401D3492"/>
    <w:rsid w:val="40D91338"/>
    <w:rsid w:val="450A2BA8"/>
    <w:rsid w:val="46FD7FC1"/>
    <w:rsid w:val="4A477D4A"/>
    <w:rsid w:val="4DE78F60"/>
    <w:rsid w:val="4F764C71"/>
    <w:rsid w:val="542462E8"/>
    <w:rsid w:val="56201E5F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31C6407"/>
    <w:rsid w:val="74DBB980"/>
    <w:rsid w:val="74F01A0F"/>
    <w:rsid w:val="75AFA49C"/>
    <w:rsid w:val="75F30BDC"/>
    <w:rsid w:val="77E9DD1C"/>
    <w:rsid w:val="7BCD0D1F"/>
    <w:rsid w:val="7C3FB6E3"/>
    <w:rsid w:val="7C5F5D9C"/>
    <w:rsid w:val="7CF652D1"/>
    <w:rsid w:val="7D2F986D"/>
    <w:rsid w:val="7D5D4C55"/>
    <w:rsid w:val="7DDEB58D"/>
    <w:rsid w:val="7E2B594C"/>
    <w:rsid w:val="7ECC73BF"/>
    <w:rsid w:val="7FAE6A08"/>
    <w:rsid w:val="7FCF204E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379FA90"/>
    <w:rsid w:val="E7DF5DA3"/>
    <w:rsid w:val="E7FF0C7B"/>
    <w:rsid w:val="EC10F3A7"/>
    <w:rsid w:val="EC7F4B09"/>
    <w:rsid w:val="EE33C792"/>
    <w:rsid w:val="EFBAAE63"/>
    <w:rsid w:val="F65A30A7"/>
    <w:rsid w:val="F6FF692B"/>
    <w:rsid w:val="F7C74642"/>
    <w:rsid w:val="F9BE518A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272</Words>
  <Characters>305</Characters>
  <Lines>1</Lines>
  <Paragraphs>1</Paragraphs>
  <TotalTime>1</TotalTime>
  <ScaleCrop>false</ScaleCrop>
  <LinksUpToDate>false</LinksUpToDate>
  <CharactersWithSpaces>310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2021-09-23T07:27:00Z</dcterms:created>
  <dc:creator>R</dc:creator>
  <cp:lastModifiedBy>＊＊伊痕＊＊</cp:lastModifiedBy>
  <dcterms:modified xsi:type="dcterms:W3CDTF">2023-09-21T09:18:57Z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961CFFC155F94170A4B99CABA1D6A7A9_13</vt:lpwstr>
  </property>
</Properties>
</file>