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一年级    第（16）周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1.按要求复习《10大还是小》；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2.按要求预习《11项链》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default"/>
                <w:szCs w:val="21"/>
                <w:woUserID w:val="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找一找身边的长方体、正方体、圆柱体、球，并说说这些形状的特点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跟读并朗读课本P42-43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1.按要求复习《11项链》，读词语贴；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2.预习语文园地七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20以内加减法口算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跟读并朗读课本P44-45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1.复习语文园地七，读词语贴，背诵“日积月累”，和大人一起读《猴子捞月亮》；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2.按要求预习《12雪地里的小画家》</w:t>
            </w:r>
            <w:r>
              <w:rPr>
                <w:rFonts w:hint="default"/>
                <w:szCs w:val="21"/>
                <w:woUserID w:val="1"/>
              </w:rPr>
              <w:t>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1.熟读</w:t>
            </w:r>
            <w:r>
              <w:rPr>
                <w:rFonts w:hint="default"/>
                <w:szCs w:val="21"/>
                <w:woUserID w:val="1"/>
              </w:rPr>
              <w:t>《12雪地里的小画家》</w:t>
            </w:r>
            <w:r>
              <w:rPr>
                <w:rFonts w:hint="eastAsia"/>
                <w:szCs w:val="21"/>
                <w:woUserID w:val="1"/>
              </w:rPr>
              <w:t>；</w:t>
            </w:r>
          </w:p>
          <w:p>
            <w:pPr>
              <w:rPr>
                <w:rFonts w:hint="eastAsia"/>
                <w:szCs w:val="21"/>
                <w:woUserID w:val="1"/>
              </w:rPr>
            </w:pPr>
            <w:r>
              <w:rPr>
                <w:rFonts w:hint="eastAsia"/>
                <w:szCs w:val="21"/>
                <w:woUserID w:val="1"/>
              </w:rPr>
              <w:t>2.复习第七单元，熟读课文，把该背的背熟。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  <w:woUserID w:val="1"/>
              </w:rPr>
              <w:t>3.亲子阅读。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描一描长方体、正方体、圆柱体的平面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无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0"/>
              </w:numPr>
              <w:rPr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1.熟读背诵《12雪地里的小画家》；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2.按要求预习《13乌鸦喝水》；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选做：仿照课文说一说还有哪些小动物来画画了？</w:t>
            </w:r>
          </w:p>
        </w:tc>
        <w:tc>
          <w:tcPr>
            <w:tcW w:w="1350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分一分彩色图形片，并说一说是按什么标准分的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朗读M4U2单词卡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40BDD"/>
    <w:rsid w:val="000858CF"/>
    <w:rsid w:val="001A57CE"/>
    <w:rsid w:val="001A7371"/>
    <w:rsid w:val="001C0843"/>
    <w:rsid w:val="001D6438"/>
    <w:rsid w:val="00251694"/>
    <w:rsid w:val="00291121"/>
    <w:rsid w:val="00291252"/>
    <w:rsid w:val="0032077E"/>
    <w:rsid w:val="00330924"/>
    <w:rsid w:val="00331848"/>
    <w:rsid w:val="00343B21"/>
    <w:rsid w:val="00356C0E"/>
    <w:rsid w:val="00525943"/>
    <w:rsid w:val="00526BE3"/>
    <w:rsid w:val="005F7CA4"/>
    <w:rsid w:val="00665C61"/>
    <w:rsid w:val="00683B24"/>
    <w:rsid w:val="006E7156"/>
    <w:rsid w:val="00740A4F"/>
    <w:rsid w:val="007446F6"/>
    <w:rsid w:val="00751BE4"/>
    <w:rsid w:val="007C64E3"/>
    <w:rsid w:val="008000B9"/>
    <w:rsid w:val="00825B40"/>
    <w:rsid w:val="008B3700"/>
    <w:rsid w:val="00920BC2"/>
    <w:rsid w:val="00A9223A"/>
    <w:rsid w:val="00A93C81"/>
    <w:rsid w:val="00AB5387"/>
    <w:rsid w:val="00AF0321"/>
    <w:rsid w:val="00B87167"/>
    <w:rsid w:val="00BB5032"/>
    <w:rsid w:val="00C25FA8"/>
    <w:rsid w:val="00C268A8"/>
    <w:rsid w:val="00C94313"/>
    <w:rsid w:val="00CC58B7"/>
    <w:rsid w:val="00D0013D"/>
    <w:rsid w:val="00D2117A"/>
    <w:rsid w:val="00DB19F9"/>
    <w:rsid w:val="00E02126"/>
    <w:rsid w:val="00E320B0"/>
    <w:rsid w:val="00E32E38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450A2BA8"/>
    <w:rsid w:val="4F764C71"/>
    <w:rsid w:val="565BDECA"/>
    <w:rsid w:val="5DC97457"/>
    <w:rsid w:val="5EF60B3B"/>
    <w:rsid w:val="5FA76398"/>
    <w:rsid w:val="5FC9AD37"/>
    <w:rsid w:val="64892B99"/>
    <w:rsid w:val="6D478A4B"/>
    <w:rsid w:val="75AFA49C"/>
    <w:rsid w:val="7CF652D1"/>
    <w:rsid w:val="7DDEB58D"/>
    <w:rsid w:val="7F1BC2B3"/>
    <w:rsid w:val="7FDB7F14"/>
    <w:rsid w:val="97D3FCE6"/>
    <w:rsid w:val="BFFDB654"/>
    <w:rsid w:val="C7F67423"/>
    <w:rsid w:val="CBB2C747"/>
    <w:rsid w:val="DBEFC922"/>
    <w:rsid w:val="E7FF0C7B"/>
    <w:rsid w:val="EE33C792"/>
    <w:rsid w:val="FD6F71B5"/>
    <w:rsid w:val="FDFF8559"/>
    <w:rsid w:val="FDFFD4C3"/>
    <w:rsid w:val="FF5B3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45</Words>
  <Characters>262</Characters>
  <Lines>2</Lines>
  <Paragraphs>1</Paragraphs>
  <TotalTime>0</TotalTime>
  <ScaleCrop>false</ScaleCrop>
  <LinksUpToDate>false</LinksUpToDate>
  <CharactersWithSpaces>306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2022-12-09T14:36:00Z</dcterms:created>
  <dc:creator>R</dc:creator>
  <cp:lastModifiedBy>jd</cp:lastModifiedBy>
  <dcterms:modified xsi:type="dcterms:W3CDTF">2022-12-16T15:43:03Z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